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92445" cy="8195310"/>
            <wp:effectExtent l="0" t="0" r="8255" b="1524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 l="341" t="-1162" r="-341" b="1162"/>
                    <a:stretch>
                      <a:fillRect/>
                    </a:stretch>
                  </pic:blipFill>
                  <pic:spPr>
                    <a:xfrm>
                      <a:off x="0" y="0"/>
                      <a:ext cx="5592445" cy="81953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35600" cy="7886700"/>
            <wp:effectExtent l="0" t="0" r="1270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3560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68695" cy="8641080"/>
            <wp:effectExtent l="0" t="0" r="8255" b="762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68695" cy="8641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AD5877"/>
    <w:rsid w:val="569B3590"/>
    <w:rsid w:val="78F5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2022-04-08T02:50:00Z</dcterms:created>
  <dc:creator>Administrator</dc:creator>
  <cp:lastModifiedBy>唐自然</cp:lastModifiedBy>
  <dcterms:modified xsi:type="dcterms:W3CDTF">2022-04-10T07:47:04Z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9479301F8348407DA48108CCA0567558</vt:lpwstr>
  </property>
</Properties>
</file>